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B688A" w:rsidRPr="00FB688A" w14:paraId="0E32E95F" w14:textId="77777777" w:rsidTr="00FB688A">
        <w:trPr>
          <w:trHeight w:val="94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89D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 xml:space="preserve">ADMINISTRADORA DE PENSIONES Y CESANTÍAS DEL FONDO DE PREVISIÓN SOCIAL DEL CONGRESO DE LA REPÚBLICA - FONPRECON. </w:t>
            </w:r>
          </w:p>
        </w:tc>
      </w:tr>
      <w:tr w:rsidR="00FB688A" w:rsidRPr="00FB688A" w14:paraId="0A0E3612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AD0A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AGENCIA DE DESARROLLO RURAL - ADR.</w:t>
            </w:r>
          </w:p>
        </w:tc>
      </w:tr>
      <w:tr w:rsidR="00FB688A" w:rsidRPr="00FB688A" w14:paraId="68B85DA1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176B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AGENCIA DE RENOVACIÓN DE TERRITORIO - ART.</w:t>
            </w:r>
          </w:p>
        </w:tc>
      </w:tr>
      <w:tr w:rsidR="00FB688A" w:rsidRPr="00FB688A" w14:paraId="2E029432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C9B3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AGENCIA LOGÍSTICA DE LAS FUERZAS MILITARES</w:t>
            </w:r>
          </w:p>
        </w:tc>
      </w:tr>
      <w:tr w:rsidR="00FB688A" w:rsidRPr="00FB688A" w14:paraId="68F94D79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1689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AGENCIA NACIONAL DE INFRAESTRUCTURA - ANI.</w:t>
            </w:r>
          </w:p>
        </w:tc>
      </w:tr>
      <w:tr w:rsidR="00FB688A" w:rsidRPr="00FB688A" w14:paraId="000AB0D2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14A4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AGENCIA NACIONAL DE MINERÍA - ANM.</w:t>
            </w:r>
          </w:p>
        </w:tc>
      </w:tr>
      <w:tr w:rsidR="00FB688A" w:rsidRPr="00FB688A" w14:paraId="46D789C3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2894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AGENCIA NACIONAL DE SEGURIDAD VIAL</w:t>
            </w:r>
          </w:p>
        </w:tc>
      </w:tr>
      <w:tr w:rsidR="00FB688A" w:rsidRPr="00FB688A" w14:paraId="2E55A191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D6B4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AGENCIA NACIONAL DE TIERRAS - ANT.</w:t>
            </w:r>
          </w:p>
        </w:tc>
      </w:tr>
      <w:tr w:rsidR="00FB688A" w:rsidRPr="00FB688A" w14:paraId="4D374F5D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F9EA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AGENCIA NACIONAL INMOBILIARIA - VIRGILIO BARCO VARGAS</w:t>
            </w:r>
          </w:p>
        </w:tc>
      </w:tr>
      <w:tr w:rsidR="00FB688A" w:rsidRPr="00FB688A" w14:paraId="5376034E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75F4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AGENCIA PARA LA REINCORPORACIÓN Y LA NORMALIZACIÓN - ARN.</w:t>
            </w:r>
          </w:p>
        </w:tc>
      </w:tr>
      <w:tr w:rsidR="00FB688A" w:rsidRPr="00FB688A" w14:paraId="7F80C8AD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B63A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AGENCIA PRESIDENCIAL DE COOPERACIÓN INTERNACIONAL DE COLOMBIA - APC COLOMBIA.</w:t>
            </w:r>
          </w:p>
        </w:tc>
      </w:tr>
      <w:tr w:rsidR="00FB688A" w:rsidRPr="00FB688A" w14:paraId="26067267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8D90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ARCHIVO GENERAL DE LA NACIÓN - JORGE PALACIOS PRECIADO.</w:t>
            </w:r>
          </w:p>
        </w:tc>
      </w:tr>
      <w:tr w:rsidR="00FB688A" w:rsidRPr="00FB688A" w14:paraId="51EB6278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AFE2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AUDITORÍA GENERAL DE LA REPÚBLICA</w:t>
            </w:r>
          </w:p>
        </w:tc>
      </w:tr>
      <w:tr w:rsidR="00FB688A" w:rsidRPr="00FB688A" w14:paraId="3F1332C4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689D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lastRenderedPageBreak/>
              <w:t>CAJA DE RETIRO DE LAS FUERZAS MILITARES - CREMIL.</w:t>
            </w:r>
          </w:p>
        </w:tc>
      </w:tr>
      <w:tr w:rsidR="00FB688A" w:rsidRPr="00FB688A" w14:paraId="3C7B9E51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59F9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CAJA DE SUELDOS DE RETIRO DE LA POLICÍA NACIONAL - CASUR.</w:t>
            </w:r>
          </w:p>
        </w:tc>
      </w:tr>
      <w:tr w:rsidR="00FB688A" w:rsidRPr="00FB688A" w14:paraId="4B59DA48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62BD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CÁMARA DE REPRESENTANTES</w:t>
            </w:r>
          </w:p>
        </w:tc>
      </w:tr>
      <w:tr w:rsidR="00FB688A" w:rsidRPr="00FB688A" w14:paraId="18FDFA62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CC1B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CENTRO NACIONAL DE MEMORIA HISTÓRICA</w:t>
            </w:r>
          </w:p>
        </w:tc>
      </w:tr>
      <w:tr w:rsidR="00FB688A" w:rsidRPr="00FB688A" w14:paraId="2CA746D1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3B85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CLUB MILITAR DE OFICIALES</w:t>
            </w:r>
          </w:p>
        </w:tc>
      </w:tr>
      <w:tr w:rsidR="00FB688A" w:rsidRPr="00FB688A" w14:paraId="4F2BD66E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902D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COMISIÓN NACIONAL DEL SERVICIO CIVIL - CNSC.</w:t>
            </w:r>
          </w:p>
        </w:tc>
      </w:tr>
      <w:tr w:rsidR="00FB688A" w:rsidRPr="00FB688A" w14:paraId="7E594278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09C2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COMPUTADORES PARA EDUCAR - CPE.</w:t>
            </w:r>
          </w:p>
        </w:tc>
      </w:tr>
      <w:tr w:rsidR="00FB688A" w:rsidRPr="00FB688A" w14:paraId="68B0CB82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47B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CONSEJO NACIONAL ELECTORAL - CNE</w:t>
            </w:r>
          </w:p>
        </w:tc>
      </w:tr>
      <w:tr w:rsidR="00FB688A" w:rsidRPr="00FB688A" w14:paraId="70C43A37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187C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CONTRALORÍA GENERAL DE LA REPÚBLICA</w:t>
            </w:r>
          </w:p>
        </w:tc>
      </w:tr>
      <w:tr w:rsidR="00FB688A" w:rsidRPr="00FB688A" w14:paraId="45E063E5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42C6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AGENCIA NACIONAL DE GOBIERNO DIGITAL - AND.</w:t>
            </w:r>
          </w:p>
        </w:tc>
      </w:tr>
      <w:tr w:rsidR="00FB688A" w:rsidRPr="00FB688A" w14:paraId="60167039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2A59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 BOYACÁ - CORPOBOYACÁ.</w:t>
            </w:r>
          </w:p>
        </w:tc>
      </w:tr>
      <w:tr w:rsidR="00FB688A" w:rsidRPr="00FB688A" w14:paraId="316BEC44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1704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 CALDAS - CORPOCALDAS</w:t>
            </w:r>
          </w:p>
        </w:tc>
      </w:tr>
      <w:tr w:rsidR="00FB688A" w:rsidRPr="00FB688A" w14:paraId="69C15906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B131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 CHIVOR - CORPOCHIVOR.</w:t>
            </w:r>
          </w:p>
        </w:tc>
      </w:tr>
      <w:tr w:rsidR="00FB688A" w:rsidRPr="00FB688A" w14:paraId="2B886A87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2C2C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lastRenderedPageBreak/>
              <w:t>CORPORACIÓN AUTÓNOMA REGIONAL DE LA FRONTERA NORORIENTAL – CORPONOR.</w:t>
            </w:r>
          </w:p>
        </w:tc>
      </w:tr>
      <w:tr w:rsidR="00FB688A" w:rsidRPr="00FB688A" w14:paraId="585A5B5A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8F04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 LA GUAJIRA - CORPOGUAJIRA.</w:t>
            </w:r>
          </w:p>
        </w:tc>
      </w:tr>
      <w:tr w:rsidR="00FB688A" w:rsidRPr="00FB688A" w14:paraId="5720D8B9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6FCD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 LA ORINOQUIA - CORPORINOQUIA.</w:t>
            </w:r>
          </w:p>
        </w:tc>
      </w:tr>
      <w:tr w:rsidR="00FB688A" w:rsidRPr="00FB688A" w14:paraId="506F2B0E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1577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 LOS VALLES DEL SINÚ Y SAN JORGE - CVS.</w:t>
            </w:r>
          </w:p>
        </w:tc>
      </w:tr>
      <w:tr w:rsidR="00FB688A" w:rsidRPr="00FB688A" w14:paraId="76E55F04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9419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 NARIÑO – CORPONARIÑO.</w:t>
            </w:r>
          </w:p>
        </w:tc>
      </w:tr>
      <w:tr w:rsidR="00FB688A" w:rsidRPr="00FB688A" w14:paraId="054C5343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17C9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 RISARALDA - CARDER</w:t>
            </w:r>
          </w:p>
        </w:tc>
      </w:tr>
      <w:tr w:rsidR="00FB688A" w:rsidRPr="00FB688A" w14:paraId="439C817C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F1A0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 SANTANDER - CAS.</w:t>
            </w:r>
          </w:p>
        </w:tc>
      </w:tr>
      <w:tr w:rsidR="00FB688A" w:rsidRPr="00FB688A" w14:paraId="7DDB8E5A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3D46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 SUCRE - CARSUCRE.</w:t>
            </w:r>
          </w:p>
        </w:tc>
      </w:tr>
      <w:tr w:rsidR="00FB688A" w:rsidRPr="00FB688A" w14:paraId="3D0FF7A5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106C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DEL ALTO MAGDALENA - CAM.</w:t>
            </w:r>
          </w:p>
        </w:tc>
      </w:tr>
      <w:tr w:rsidR="00FB688A" w:rsidRPr="00FB688A" w14:paraId="0EF1A70E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4AE3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DEL ATLÁNTICO - CRA.</w:t>
            </w:r>
          </w:p>
        </w:tc>
      </w:tr>
      <w:tr w:rsidR="00FB688A" w:rsidRPr="00FB688A" w14:paraId="621EBAF6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8D97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DEL CANAL DEL DIQUE - CARDIQUE.</w:t>
            </w:r>
          </w:p>
        </w:tc>
      </w:tr>
      <w:tr w:rsidR="00FB688A" w:rsidRPr="00FB688A" w14:paraId="5F162D06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58CA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DEL CAUCA - CRC.</w:t>
            </w:r>
          </w:p>
        </w:tc>
      </w:tr>
      <w:tr w:rsidR="00FB688A" w:rsidRPr="00FB688A" w14:paraId="17E33BD0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31BE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DEL CENTRO DE ANTIOQUIA - CORANTIOQUIA.</w:t>
            </w:r>
          </w:p>
        </w:tc>
      </w:tr>
      <w:tr w:rsidR="00FB688A" w:rsidRPr="00FB688A" w14:paraId="092A039D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62B9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lastRenderedPageBreak/>
              <w:t>CORPORACIÓN AUTÓNOMA REGIONAL DEL CESAR - CORPOCESAR.</w:t>
            </w:r>
          </w:p>
        </w:tc>
      </w:tr>
      <w:tr w:rsidR="00FB688A" w:rsidRPr="00FB688A" w14:paraId="4D0D09C2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5E8D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DEL GUAVIO - CORPOGUAVIO.</w:t>
            </w:r>
          </w:p>
        </w:tc>
      </w:tr>
      <w:tr w:rsidR="00FB688A" w:rsidRPr="00FB688A" w14:paraId="09F1AE72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3CB5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DEL MAGDALENA - CORPAMAG.</w:t>
            </w:r>
          </w:p>
        </w:tc>
      </w:tr>
      <w:tr w:rsidR="00FB688A" w:rsidRPr="00FB688A" w14:paraId="6CF41900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F1DB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DEL QUINDÍO - CRQ.</w:t>
            </w:r>
          </w:p>
        </w:tc>
      </w:tr>
      <w:tr w:rsidR="00FB688A" w:rsidRPr="00FB688A" w14:paraId="4412D2D9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08E9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DEL SUR DE BOLÍVAR - CSB.</w:t>
            </w:r>
          </w:p>
        </w:tc>
      </w:tr>
      <w:tr w:rsidR="00FB688A" w:rsidRPr="00FB688A" w14:paraId="3B302E20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A095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DEL TOLIMA - CORTOLIMA.</w:t>
            </w:r>
          </w:p>
        </w:tc>
      </w:tr>
      <w:tr w:rsidR="00FB688A" w:rsidRPr="00FB688A" w14:paraId="6974110F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4BBB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PARA EL DESARROLLO SOSTENIBLE DEL CHOCÓ - CODECHOCÓ.</w:t>
            </w:r>
          </w:p>
        </w:tc>
      </w:tr>
      <w:tr w:rsidR="00FB688A" w:rsidRPr="00FB688A" w14:paraId="5C1D3258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5B45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AUTÓNOMA REGIONAL PARA LA DEFENSA DE LA MESETA DE BUCARAMANGA - CDMB.</w:t>
            </w:r>
          </w:p>
        </w:tc>
      </w:tr>
      <w:tr w:rsidR="00FB688A" w:rsidRPr="00FB688A" w14:paraId="7F4923D1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305C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NACIONAL PARA LA RECONSTRUCCIÓN DE LA CUENCA DEL RIO PÁEZ Y ZONAS ALEDAÑAS - NASA KIWE.</w:t>
            </w:r>
          </w:p>
        </w:tc>
      </w:tr>
      <w:tr w:rsidR="00FB688A" w:rsidRPr="00FB688A" w14:paraId="1A338D65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066F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PARA EL DESARROLLO SOSTENIBLE DE LA MOJANA Y EL SAN JORGE - CORPOMOJANA.</w:t>
            </w:r>
          </w:p>
        </w:tc>
      </w:tr>
      <w:tr w:rsidR="00FB688A" w:rsidRPr="00FB688A" w14:paraId="6ABD53D5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1097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PARA EL DESARROLLO SOSTENIBLE DEL ARCHIPIÉLAGO DE SAN ANDRÉS, PROVIDENCIA Y SANTA CATALINA - CORALINA.</w:t>
            </w:r>
          </w:p>
        </w:tc>
      </w:tr>
      <w:tr w:rsidR="00FB688A" w:rsidRPr="00FB688A" w14:paraId="26F6134B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108E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PARA EL DESARROLLO SOSTENIBLE DEL ÁREA DE MANEJO ESPECIAL LA MACARENA - CORMACARENA.</w:t>
            </w:r>
          </w:p>
        </w:tc>
      </w:tr>
      <w:tr w:rsidR="00FB688A" w:rsidRPr="00FB688A" w14:paraId="75D56AE7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F9E4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PARA EL DESARROLLO SOSTENIBLE DEL NORTE Y EL ORIENTE AMAZONICO - CDA.</w:t>
            </w:r>
          </w:p>
        </w:tc>
      </w:tr>
      <w:tr w:rsidR="00FB688A" w:rsidRPr="00FB688A" w14:paraId="36A9D6C0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2046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lastRenderedPageBreak/>
              <w:t>CORPORACIÓN PARA EL DESARROLLO SOSTENIBLE DEL SUR DE LA AMAZONIA - CORPOAMAZONIA.</w:t>
            </w:r>
          </w:p>
        </w:tc>
      </w:tr>
      <w:tr w:rsidR="00FB688A" w:rsidRPr="00FB688A" w14:paraId="1EF11E81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5BDE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CORPORACIÓN PARA EL DESARROLLO SOSTENIBLE DEL URABÁ - CORPOURABÁ.</w:t>
            </w:r>
          </w:p>
        </w:tc>
      </w:tr>
      <w:tr w:rsidR="00FB688A" w:rsidRPr="00FB688A" w14:paraId="6A06D2E2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FFF3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DEFENSA CIVIL COLOMBIANA – GUILLERMO LEÓN VALENCIA</w:t>
            </w:r>
          </w:p>
        </w:tc>
      </w:tr>
      <w:tr w:rsidR="00FB688A" w:rsidRPr="00FB688A" w14:paraId="64FF7AF3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1E7E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DEFENSORÍA DEL PUEBLO</w:t>
            </w:r>
          </w:p>
        </w:tc>
      </w:tr>
      <w:tr w:rsidR="00FB688A" w:rsidRPr="00FB688A" w14:paraId="3C10EA90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9871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DEPARTAMENTO ADMINISTRATIVO DE LA FUNCIÓN PÚBLICA - DAFP.</w:t>
            </w:r>
          </w:p>
        </w:tc>
      </w:tr>
      <w:tr w:rsidR="00FB688A" w:rsidRPr="00FB688A" w14:paraId="4CFB5079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6309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DEPARTAMENTO ADMINISTRATIVO DE LA PRESIDENCIA DE LA REPÚBLICA - DAPRE.</w:t>
            </w:r>
          </w:p>
        </w:tc>
      </w:tr>
      <w:tr w:rsidR="00FB688A" w:rsidRPr="00FB688A" w14:paraId="38D9F0C0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03B4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DEPARTAMENTO ADMINISTRATIVO DIRECCIÓN NACIONAL DE INTELIGENCIA</w:t>
            </w:r>
          </w:p>
        </w:tc>
      </w:tr>
      <w:tr w:rsidR="00FB688A" w:rsidRPr="00FB688A" w14:paraId="3DCE00B0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BFDB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es-CO"/>
              </w:rPr>
              <w:t>DEPARTAMENTO ADMINISTRATIVO NACIONAL DE ESTADÍSTICA - DANE.</w:t>
            </w:r>
          </w:p>
        </w:tc>
      </w:tr>
      <w:tr w:rsidR="00FB688A" w:rsidRPr="00FB688A" w14:paraId="650376F7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2865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DEPARTAMENTO ADMINISTRATIVO NACIONAL DE PLANEACIÓN - DNP.</w:t>
            </w:r>
          </w:p>
        </w:tc>
      </w:tr>
      <w:tr w:rsidR="00FB688A" w:rsidRPr="00FB688A" w14:paraId="501F2572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DE7C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DEPARTAMENTO ADMINISTRATIVO PARA LA PROSPERIDAD SOCIAL - DPS.</w:t>
            </w:r>
          </w:p>
        </w:tc>
      </w:tr>
      <w:tr w:rsidR="00FB688A" w:rsidRPr="00FB688A" w14:paraId="67CDF3F0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5D8E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DIRECCIÓN NACIONAL DE BOMBEROS DE COLOMBIA</w:t>
            </w:r>
          </w:p>
        </w:tc>
      </w:tr>
      <w:tr w:rsidR="00FB688A" w:rsidRPr="00FB688A" w14:paraId="19D59D93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38D8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ESCUELA SUPERIOR DE ADMINISTRACIÓN PÚBLICA - ESAP.</w:t>
            </w:r>
          </w:p>
        </w:tc>
      </w:tr>
      <w:tr w:rsidR="00FB688A" w:rsidRPr="00FB688A" w14:paraId="3EAD648D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C17B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ESCUELA TECNOLÓGICA - INSTITUTO TÉCNICO CENTRAL</w:t>
            </w:r>
          </w:p>
        </w:tc>
      </w:tr>
      <w:tr w:rsidR="00FB688A" w:rsidRPr="00FB688A" w14:paraId="5353D081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3909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lastRenderedPageBreak/>
              <w:t>FISCALÍA GENERAL DE LA NACIÓN</w:t>
            </w:r>
          </w:p>
        </w:tc>
      </w:tr>
      <w:tr w:rsidR="00FB688A" w:rsidRPr="00FB688A" w14:paraId="3D522B4D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D495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FONDO ADAPTACIÓN</w:t>
            </w:r>
          </w:p>
        </w:tc>
      </w:tr>
      <w:tr w:rsidR="00FB688A" w:rsidRPr="00FB688A" w14:paraId="73CF1052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F447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FONDO DE BIENESTAR SOCIAL DE LA CONTRALORÍA GENERAL DE LA REPÚBLICA</w:t>
            </w:r>
          </w:p>
        </w:tc>
      </w:tr>
      <w:tr w:rsidR="00FB688A" w:rsidRPr="00FB688A" w14:paraId="6F9F0266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1365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FONDO ESPECIAL PARA LA ADMINISTRACIÓN DE BIENES DE LA FISCALÍA GENERAL DE LA NACIÓN</w:t>
            </w:r>
          </w:p>
        </w:tc>
      </w:tr>
      <w:tr w:rsidR="00FB688A" w:rsidRPr="00FB688A" w14:paraId="2B5B05C2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F4CC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FONDO NACIONAL AMBIENTAL - FONAM.</w:t>
            </w:r>
          </w:p>
        </w:tc>
      </w:tr>
      <w:tr w:rsidR="00FB688A" w:rsidRPr="00FB688A" w14:paraId="2AFF388A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C089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FONDO NACIONAL DE VIVIENDA - FONVIVIENDA.</w:t>
            </w:r>
          </w:p>
        </w:tc>
      </w:tr>
      <w:tr w:rsidR="00FB688A" w:rsidRPr="00FB688A" w14:paraId="6384AEE6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C7C6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FONDO PASIVO SOCIAL DE FERROCARRILES NACIONALES DE COLOMBIA.</w:t>
            </w:r>
          </w:p>
        </w:tc>
      </w:tr>
      <w:tr w:rsidR="00FB688A" w:rsidRPr="00FB688A" w14:paraId="6EE5F1F8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A1B1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FONDO ROTATORIO DE LA POLICÍA NACIONAL</w:t>
            </w:r>
          </w:p>
        </w:tc>
      </w:tr>
      <w:tr w:rsidR="00FB688A" w:rsidRPr="00FB688A" w14:paraId="0EE89FB1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9BE0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FONDO ROTATORIO DE LA REGISTRADURÍA NACIONAL DEL ESTADO CIVIL</w:t>
            </w:r>
          </w:p>
        </w:tc>
      </w:tr>
      <w:tr w:rsidR="00FB688A" w:rsidRPr="00FB688A" w14:paraId="60B3EFC3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0F70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FONDO ROTATORIO DEL DEPARTAMENTO ADMINISTRATIVO NACIONAL DE ESTADÍSTICA - FONDANE.</w:t>
            </w:r>
          </w:p>
        </w:tc>
      </w:tr>
      <w:tr w:rsidR="00FB688A" w:rsidRPr="00FB688A" w14:paraId="4F36A5FA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EEE4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FONDO ROTATORIO DEL MINISTERIO DE RELACIONES EXTERIORES</w:t>
            </w:r>
          </w:p>
        </w:tc>
      </w:tr>
      <w:tr w:rsidR="00FB688A" w:rsidRPr="00FB688A" w14:paraId="17BE10D0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391D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FONDO SOCIAL DE VIVIENDA DE LA REGISTRADURÍA NACIONAL DEL ESTADO CIVIL</w:t>
            </w:r>
          </w:p>
        </w:tc>
      </w:tr>
      <w:tr w:rsidR="00FB688A" w:rsidRPr="00FB688A" w14:paraId="647BD4C9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B807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FONDO ÚNICO DE TECNOLOGÍAS DE LA INFORMACIÓN Y LAS COMUNICACIONES - FUTIC.</w:t>
            </w:r>
          </w:p>
        </w:tc>
      </w:tr>
      <w:tr w:rsidR="00FB688A" w:rsidRPr="00FB688A" w14:paraId="57ECCEDE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00C0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lastRenderedPageBreak/>
              <w:t>HOSPITAL MILITAR CENTRAL.</w:t>
            </w:r>
          </w:p>
        </w:tc>
      </w:tr>
      <w:tr w:rsidR="00FB688A" w:rsidRPr="00FB688A" w14:paraId="64AE162E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0413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INSTITUTO CARO Y CUERVO</w:t>
            </w:r>
          </w:p>
        </w:tc>
      </w:tr>
      <w:tr w:rsidR="00FB688A" w:rsidRPr="00FB688A" w14:paraId="6023D437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548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INSTITUTO CASAS FISCALES DEL EJÉRCITO.</w:t>
            </w:r>
          </w:p>
        </w:tc>
      </w:tr>
      <w:tr w:rsidR="00FB688A" w:rsidRPr="00FB688A" w14:paraId="31FE7545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3080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INSTITUTO COLOMBIANO AGROPECUARIO - ICA.</w:t>
            </w:r>
          </w:p>
        </w:tc>
      </w:tr>
      <w:tr w:rsidR="00FB688A" w:rsidRPr="00FB688A" w14:paraId="481B4EAA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9895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INSTITUTO COLOMBIANO DE ANTROPOLOGÍA E HISTORIA - ICANH.</w:t>
            </w:r>
          </w:p>
        </w:tc>
      </w:tr>
      <w:tr w:rsidR="00FB688A" w:rsidRPr="00FB688A" w14:paraId="221D1099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B4FC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INSTITUTO COLOMBIANO DE BIENESTAR FAMILIAR - ICBF.</w:t>
            </w:r>
          </w:p>
        </w:tc>
      </w:tr>
      <w:tr w:rsidR="00FB688A" w:rsidRPr="00FB688A" w14:paraId="7253B268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8A62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INSTITUTO DE HIDROLOGÍA, METEOROLOGÍA Y ESTUDIOS AMBIENTALES - IDEAM.</w:t>
            </w:r>
          </w:p>
        </w:tc>
      </w:tr>
      <w:tr w:rsidR="00FB688A" w:rsidRPr="00FB688A" w14:paraId="0CFC0D82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33B3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INSTITUTO DE PLANIFICACIÓN Y PROMOCIÓN DE SOLUCIONES ENERGÉTICAS PARA LAS ZONAS NO INTERCONECTADAS - IPSE</w:t>
            </w:r>
          </w:p>
        </w:tc>
      </w:tr>
      <w:tr w:rsidR="00FB688A" w:rsidRPr="00FB688A" w14:paraId="35F26429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DF89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INSTITUTO GEOGRÁFICO AGUSTÍN CODAZZI - IGAC-</w:t>
            </w:r>
          </w:p>
        </w:tc>
      </w:tr>
      <w:tr w:rsidR="00FB688A" w:rsidRPr="00FB688A" w14:paraId="2C2A3C04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471F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INSTITUTO NACIONAL DE FORMACIÓN TÉCNICA PROFESIONAL DE SAN ANDRÉS, PROVIDENCIA Y SANTA CATALINA - INFOTEP.</w:t>
            </w:r>
          </w:p>
        </w:tc>
      </w:tr>
      <w:tr w:rsidR="00FB688A" w:rsidRPr="00FB688A" w14:paraId="0B6E29D9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316E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INSTITUTO NACIONAL DE FORMACIÓN TÉCNICA PROFESIONAL DE SAN JUAN DEL CESAR LA GUAJIRA - INFOTEP.</w:t>
            </w:r>
          </w:p>
        </w:tc>
      </w:tr>
      <w:tr w:rsidR="00FB688A" w:rsidRPr="00FB688A" w14:paraId="14CFFA6D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1811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INSTITUTO NACIONAL DE MEDICINA LEGAL Y CIENCIAS FORENSES</w:t>
            </w:r>
          </w:p>
        </w:tc>
      </w:tr>
      <w:tr w:rsidR="00FB688A" w:rsidRPr="00FB688A" w14:paraId="2FBA97F3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EE8F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INSTITUTO NACIONAL DE SALUD - INS.</w:t>
            </w:r>
          </w:p>
        </w:tc>
      </w:tr>
      <w:tr w:rsidR="00FB688A" w:rsidRPr="00FB688A" w14:paraId="3060CFB1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215E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es-CO"/>
              </w:rPr>
              <w:lastRenderedPageBreak/>
              <w:t>INSTITUTO NACIONAL DE VÍAS - INVÍAS.</w:t>
            </w:r>
          </w:p>
        </w:tc>
      </w:tr>
      <w:tr w:rsidR="00FB688A" w:rsidRPr="00FB688A" w14:paraId="351CAD45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8A27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INSTITUTO NACIONAL DE VIGILANCIA DE MEDICAMENTOS Y ALIMENTOS - INVIMA.</w:t>
            </w:r>
          </w:p>
        </w:tc>
      </w:tr>
      <w:tr w:rsidR="00FB688A" w:rsidRPr="00FB688A" w14:paraId="5546A2F8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0543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INSTITUTO NACIONAL PARA CIEGOS - INCI.</w:t>
            </w:r>
          </w:p>
        </w:tc>
      </w:tr>
      <w:tr w:rsidR="00FB688A" w:rsidRPr="00FB688A" w14:paraId="6497408F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F6D0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es-CO"/>
              </w:rPr>
              <w:t>INSTITUTO NACIONAL PARA SORDOS - INSOR.</w:t>
            </w:r>
          </w:p>
        </w:tc>
      </w:tr>
      <w:tr w:rsidR="00FB688A" w:rsidRPr="00FB688A" w14:paraId="74074C95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943B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INSTITUTO NACIONAL PENITENCIARIO Y CARCELARIO - INPEC.</w:t>
            </w:r>
          </w:p>
        </w:tc>
      </w:tr>
      <w:tr w:rsidR="00FB688A" w:rsidRPr="00FB688A" w14:paraId="6723B447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F653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INSTITUTO TÉCNICO NACIONAL DE COMERCIO “SIMÓN RODRÍGUEZ” DE CALI - INTENALCO.</w:t>
            </w:r>
          </w:p>
        </w:tc>
      </w:tr>
      <w:tr w:rsidR="00FB688A" w:rsidRPr="00FB688A" w14:paraId="1577CF60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F7BC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INSTITUTO TOLIMENSE DE FORMACIÓN TÉCNICA PROFESIONAL - ITFIP</w:t>
            </w:r>
          </w:p>
        </w:tc>
      </w:tr>
      <w:tr w:rsidR="00FB688A" w:rsidRPr="00FB688A" w14:paraId="3AD19F95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54D1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JURISDICCIÓN ESPECIAL PARA LA PAZ - JEP.</w:t>
            </w:r>
          </w:p>
        </w:tc>
      </w:tr>
      <w:tr w:rsidR="00FB688A" w:rsidRPr="00FB688A" w14:paraId="3F0DE962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DFD0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MINISTERIO DE AGRICULTURA Y DESARROLLO RURAL.</w:t>
            </w:r>
          </w:p>
        </w:tc>
      </w:tr>
      <w:tr w:rsidR="00FB688A" w:rsidRPr="00FB688A" w14:paraId="2606F203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1EA2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MINISTERIO DE AMBIENTE Y DESARROLLO SOSTENIBLE</w:t>
            </w:r>
          </w:p>
        </w:tc>
      </w:tr>
      <w:tr w:rsidR="00FB688A" w:rsidRPr="00FB688A" w14:paraId="706E5105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29AA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MINISTERIO DE CIENCIA, TECNOLOGÍA E INNOVACIÓN - MINCIENCIAS.</w:t>
            </w:r>
          </w:p>
        </w:tc>
      </w:tr>
      <w:tr w:rsidR="00FB688A" w:rsidRPr="00FB688A" w14:paraId="20FCAA4F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2D2B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MINISTERIO DE COMERCIO, INDUSTRIA Y TURISMO.</w:t>
            </w:r>
          </w:p>
        </w:tc>
      </w:tr>
      <w:tr w:rsidR="00FB688A" w:rsidRPr="00FB688A" w14:paraId="5D1B0EFE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4A74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CO"/>
              </w:rPr>
              <w:t>MINISTERIO DE DEFENSA NACIONAL - CONSOLIDADO.</w:t>
            </w:r>
          </w:p>
        </w:tc>
      </w:tr>
      <w:tr w:rsidR="00FB688A" w:rsidRPr="00FB688A" w14:paraId="1383ABD2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11B8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lastRenderedPageBreak/>
              <w:t>MINISTERIO DE EDUCACIÓN NACIONAL.</w:t>
            </w:r>
          </w:p>
        </w:tc>
      </w:tr>
      <w:tr w:rsidR="00FB688A" w:rsidRPr="00FB688A" w14:paraId="23C263B0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4106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MINISTERIO DE HACIENDA Y CRÉDITO PÚBLICO - GESTIÓN GENERAL</w:t>
            </w:r>
          </w:p>
        </w:tc>
      </w:tr>
      <w:tr w:rsidR="00FB688A" w:rsidRPr="00FB688A" w14:paraId="3E521712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2EFA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MINISTERIO DE IGUALDAD Y EQUIDAD.</w:t>
            </w:r>
          </w:p>
        </w:tc>
      </w:tr>
      <w:tr w:rsidR="00FB688A" w:rsidRPr="00FB688A" w14:paraId="6E7FE25C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D6E4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MINISTERIO DE JUSTICIA Y DEL DERECHO</w:t>
            </w:r>
          </w:p>
        </w:tc>
      </w:tr>
      <w:tr w:rsidR="00FB688A" w:rsidRPr="00FB688A" w14:paraId="35D05BB4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D53D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MINISTERIO DE LAS CULTURAS, LAS ARTES Y LOS SABERES.</w:t>
            </w:r>
          </w:p>
        </w:tc>
      </w:tr>
      <w:tr w:rsidR="00FB688A" w:rsidRPr="00FB688A" w14:paraId="5977F0AF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DA5D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MINISTERIO DE MINAS Y ENERGÍA.</w:t>
            </w:r>
          </w:p>
        </w:tc>
      </w:tr>
      <w:tr w:rsidR="00FB688A" w:rsidRPr="00FB688A" w14:paraId="2205D977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4DAD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MINISTERIO DE RELACIONES EXTERIORES</w:t>
            </w:r>
          </w:p>
        </w:tc>
      </w:tr>
      <w:tr w:rsidR="00FB688A" w:rsidRPr="00FB688A" w14:paraId="6DCB4872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681F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MINISTERIO DE SALUD Y PROTECCIÓN SOCIAL</w:t>
            </w:r>
          </w:p>
        </w:tc>
      </w:tr>
      <w:tr w:rsidR="00FB688A" w:rsidRPr="00FB688A" w14:paraId="6D470451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3FCA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MINISTERIO DE TECNOLOGÍAS DE LA INFORMACIÓN Y LAS COMUNICACIONES - MINTIC.</w:t>
            </w:r>
          </w:p>
        </w:tc>
      </w:tr>
      <w:tr w:rsidR="00FB688A" w:rsidRPr="00FB688A" w14:paraId="6473F5B7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92C2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MINISTERIO DE TRANSPORTE</w:t>
            </w:r>
          </w:p>
        </w:tc>
      </w:tr>
      <w:tr w:rsidR="00FB688A" w:rsidRPr="00FB688A" w14:paraId="3AF67059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5422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es-CO"/>
              </w:rPr>
              <w:t>MINISTERIO DE VIVIENDA, CIUDAD Y TERRITORIO</w:t>
            </w:r>
          </w:p>
        </w:tc>
      </w:tr>
      <w:tr w:rsidR="00FB688A" w:rsidRPr="00FB688A" w14:paraId="20B442E1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D190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MINISTERIO DEL DEPORTE</w:t>
            </w:r>
          </w:p>
        </w:tc>
      </w:tr>
      <w:tr w:rsidR="00FB688A" w:rsidRPr="00FB688A" w14:paraId="5EB6E4EB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62BE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 xml:space="preserve">MINISTERIO DEL INTERIOR </w:t>
            </w:r>
          </w:p>
        </w:tc>
      </w:tr>
      <w:tr w:rsidR="00FB688A" w:rsidRPr="00FB688A" w14:paraId="210ED6FC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F9AB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lastRenderedPageBreak/>
              <w:t>MINISTERIO DEL TRABAJO.</w:t>
            </w:r>
          </w:p>
        </w:tc>
      </w:tr>
      <w:tr w:rsidR="00FB688A" w:rsidRPr="00FB688A" w14:paraId="107F6D03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4E6C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 xml:space="preserve">POLICÍA NACIONAL. </w:t>
            </w:r>
          </w:p>
        </w:tc>
      </w:tr>
      <w:tr w:rsidR="00FB688A" w:rsidRPr="00FB688A" w14:paraId="405D2975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D586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 xml:space="preserve">PROCURADURÍA GENERAL DE LA NACIÓN. </w:t>
            </w:r>
          </w:p>
        </w:tc>
      </w:tr>
      <w:tr w:rsidR="00FB688A" w:rsidRPr="00FB688A" w14:paraId="5C4E0CD7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34AF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 xml:space="preserve">RAMA JUDICIAL - CONSEJO SUPERIOR DE LA JUDICATURA  </w:t>
            </w:r>
          </w:p>
        </w:tc>
      </w:tr>
      <w:tr w:rsidR="00FB688A" w:rsidRPr="00FB688A" w14:paraId="3B755DD5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8A31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REGISTRADURÍA NACIONAL DEL ESTADO CIVIL</w:t>
            </w:r>
          </w:p>
        </w:tc>
      </w:tr>
      <w:tr w:rsidR="00FB688A" w:rsidRPr="00FB688A" w14:paraId="54778DC5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7AAA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SENADO DE LA REPÚBLICA</w:t>
            </w:r>
          </w:p>
        </w:tc>
      </w:tr>
      <w:tr w:rsidR="00FB688A" w:rsidRPr="00FB688A" w14:paraId="0BB6FDC6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9962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SERVICIO GEOLÓGICO COLOMBIANO.</w:t>
            </w:r>
          </w:p>
        </w:tc>
      </w:tr>
      <w:tr w:rsidR="00FB688A" w:rsidRPr="00FB688A" w14:paraId="55778844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5F1D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SERVICIO NACIONAL DE APRENDIZAJE - SENA.</w:t>
            </w:r>
          </w:p>
        </w:tc>
      </w:tr>
      <w:tr w:rsidR="00FB688A" w:rsidRPr="00FB688A" w14:paraId="32C4D312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8366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SUPERINTENDENCIA DE INDUSTRIA Y COMERCIO.</w:t>
            </w:r>
          </w:p>
        </w:tc>
      </w:tr>
      <w:tr w:rsidR="00FB688A" w:rsidRPr="00FB688A" w14:paraId="56CE8DF0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2C69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SUPERINTENDENCIA DE LA ECONOMÍA SOLIDARIA - SUPERSOLIDARIA</w:t>
            </w:r>
          </w:p>
        </w:tc>
      </w:tr>
      <w:tr w:rsidR="00FB688A" w:rsidRPr="00FB688A" w14:paraId="13F5E1A4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0934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SUPERINTENDENCIA DE NOTARIADO Y REGISTRO - SUPERNOTARIADO.</w:t>
            </w:r>
          </w:p>
        </w:tc>
      </w:tr>
      <w:tr w:rsidR="00FB688A" w:rsidRPr="00FB688A" w14:paraId="13487382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0A92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SUPERINTENDENCIA DE PUERTOS Y TRANSPORTE</w:t>
            </w:r>
          </w:p>
        </w:tc>
      </w:tr>
      <w:tr w:rsidR="00FB688A" w:rsidRPr="00FB688A" w14:paraId="2E278184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0E5A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SUPERINTENDENCIA DE SERVICIOS PÚBLICOS DOMICILIARIOS – SUPERSERVICIOS.</w:t>
            </w:r>
          </w:p>
        </w:tc>
      </w:tr>
      <w:tr w:rsidR="00FB688A" w:rsidRPr="00FB688A" w14:paraId="7224BAD3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713B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lastRenderedPageBreak/>
              <w:t>SUPERINTENDENCIA DE SOCIEDADES - SUPERSOCIEDADES</w:t>
            </w:r>
          </w:p>
        </w:tc>
      </w:tr>
      <w:tr w:rsidR="00FB688A" w:rsidRPr="00FB688A" w14:paraId="18BA98DE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1B0E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SUPERINTENDENCIA DE VIGILANCIA Y SEGURIDAD PRIVADA.</w:t>
            </w:r>
          </w:p>
        </w:tc>
      </w:tr>
      <w:tr w:rsidR="00FB688A" w:rsidRPr="00FB688A" w14:paraId="63BB1CDF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39A4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SUPERINTENDENCIA FINANCIERA DE COLOMBIA</w:t>
            </w:r>
          </w:p>
        </w:tc>
      </w:tr>
      <w:tr w:rsidR="00FB688A" w:rsidRPr="00FB688A" w14:paraId="30A5F5FA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7E1E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SUPERINTENDENCIA NACIONAL DE SALUD - SUPERSALUD.</w:t>
            </w:r>
          </w:p>
        </w:tc>
      </w:tr>
      <w:tr w:rsidR="00FB688A" w:rsidRPr="00FB688A" w14:paraId="775633BF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50AF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U.A.E. AGENCIA NACIONAL DE CONTRATACIÓN PÚBLICA - COLOMBIA COMPRA EFICIENTE</w:t>
            </w:r>
          </w:p>
        </w:tc>
      </w:tr>
      <w:tr w:rsidR="00FB688A" w:rsidRPr="00FB688A" w14:paraId="06A7C945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0EFD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U.A.E. AGENCIA NACIONAL DE DEFENSA JURÍDICA DEL ESTADO</w:t>
            </w:r>
          </w:p>
        </w:tc>
      </w:tr>
      <w:tr w:rsidR="00FB688A" w:rsidRPr="00FB688A" w14:paraId="6D1E44AD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08DF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U.A.E. AGENCIA NACIONAL DE HIDROCARBUROS - ANH.</w:t>
            </w:r>
          </w:p>
        </w:tc>
      </w:tr>
      <w:tr w:rsidR="00FB688A" w:rsidRPr="00FB688A" w14:paraId="7DC31F36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8FD1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U.A.E. AGENCIA NACIONAL DEL ESPECTRO -ANE.</w:t>
            </w:r>
          </w:p>
        </w:tc>
      </w:tr>
      <w:tr w:rsidR="00FB688A" w:rsidRPr="00FB688A" w14:paraId="7FA0E41B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5619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U.A.E. AUTORIDAD NACIONAL DE ACUICULTURA Y PESCA - AUNAP.</w:t>
            </w:r>
          </w:p>
        </w:tc>
      </w:tr>
      <w:tr w:rsidR="00FB688A" w:rsidRPr="00FB688A" w14:paraId="10465515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D6A5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U.A.E. COMISIÓN DE REGULACIÓN DE COMUNICACIONES - CRC.</w:t>
            </w:r>
          </w:p>
        </w:tc>
      </w:tr>
      <w:tr w:rsidR="00FB688A" w:rsidRPr="00FB688A" w14:paraId="67BD9E18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B1A3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U.A.E. CONTADURÍA GENERAL DE LA NACIÓN</w:t>
            </w:r>
          </w:p>
        </w:tc>
      </w:tr>
      <w:tr w:rsidR="00FB688A" w:rsidRPr="00FB688A" w14:paraId="354C6F16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DD80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U.A.E. DE ALIMENTACIÓN ESCOLAR - ALIMENTOS PARA APRENDER.</w:t>
            </w:r>
          </w:p>
        </w:tc>
      </w:tr>
      <w:tr w:rsidR="00FB688A" w:rsidRPr="00FB688A" w14:paraId="6CE8DBC6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74EF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U.A.E. DE GESTIÓN DE RESTITUCIÓN DE TIERRAS DESPOJADAS.</w:t>
            </w:r>
          </w:p>
        </w:tc>
      </w:tr>
      <w:tr w:rsidR="00FB688A" w:rsidRPr="00FB688A" w14:paraId="1E2AB54B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2ACC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lastRenderedPageBreak/>
              <w:t>U.A.E. DE GESTIÓN PENSIONAL Y CONTRIBUCIONES PARAFISCALES DE LA PROTECCIÓN SOCIAL – UGPPP.</w:t>
            </w:r>
          </w:p>
        </w:tc>
      </w:tr>
      <w:tr w:rsidR="00FB688A" w:rsidRPr="00FB688A" w14:paraId="460510F4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C846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U.A.E. DE LA AERONÁUTICA CIVIL - AEROCIVIL.</w:t>
            </w:r>
          </w:p>
        </w:tc>
      </w:tr>
      <w:tr w:rsidR="00FB688A" w:rsidRPr="00FB688A" w14:paraId="769B893E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2D38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U.A.E. DE LA JUSTICIA PENAL MILITAR Y POLICIAL</w:t>
            </w:r>
          </w:p>
        </w:tc>
      </w:tr>
      <w:tr w:rsidR="00FB688A" w:rsidRPr="00FB688A" w14:paraId="6C84041C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0FCD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U.A.E. DE ORGANIZACIONES SOLIDARIAS</w:t>
            </w:r>
          </w:p>
        </w:tc>
      </w:tr>
      <w:tr w:rsidR="00FB688A" w:rsidRPr="00FB688A" w14:paraId="23B22A96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A1CE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U.A.E. DE PLANEACIÓN DEL SECTOR DE INFRAESTRUCTURA DE TRANSPORTE - UPIT.</w:t>
            </w:r>
          </w:p>
        </w:tc>
      </w:tr>
      <w:tr w:rsidR="00FB688A" w:rsidRPr="00FB688A" w14:paraId="1ABF32E4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92AA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CO"/>
              </w:rPr>
              <w:t>U.A.E. DEL SERVICIO PÚBLICO DE EMPLEO</w:t>
            </w:r>
          </w:p>
        </w:tc>
      </w:tr>
      <w:tr w:rsidR="00FB688A" w:rsidRPr="00FB688A" w14:paraId="678E3953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11F8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U.A.E. DIRECCIÓN DE IMPUESTOS Y ADUANAS NACIONALES - DIAN FUNCIÓN PAGADORA</w:t>
            </w:r>
          </w:p>
        </w:tc>
      </w:tr>
      <w:tr w:rsidR="00FB688A" w:rsidRPr="00FB688A" w14:paraId="0AB8BF49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0403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U.A.E. DIRECCIÓN NACIONAL DE DERECHOS DE AUTOR.</w:t>
            </w:r>
          </w:p>
        </w:tc>
      </w:tr>
      <w:tr w:rsidR="00FB688A" w:rsidRPr="00FB688A" w14:paraId="44D8A425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FEFA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U.A.E. INSTITUTO NACIONAL DE METROLOGÍA DE COLOMBIA - INM.</w:t>
            </w:r>
          </w:p>
        </w:tc>
      </w:tr>
      <w:tr w:rsidR="00FB688A" w:rsidRPr="00FB688A" w14:paraId="09B9F0C2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0BDD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U.A.E. JUNTA CENTRAL DE CONTADORES</w:t>
            </w:r>
          </w:p>
        </w:tc>
      </w:tr>
      <w:tr w:rsidR="00FB688A" w:rsidRPr="00FB688A" w14:paraId="27C90C4B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034A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U.A.E. MIGRACIÓN COLOMBIA.</w:t>
            </w:r>
          </w:p>
        </w:tc>
      </w:tr>
      <w:tr w:rsidR="00FB688A" w:rsidRPr="00FB688A" w14:paraId="242D6D76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6DFD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UNIDAD DE BÚSQUEDA DE PERSONAS DADAS POR DESAPARECIDAS EN EL CONTEXTO Y EN RAZÓN DEL CONFLICTO ARMADO - UBPD.</w:t>
            </w:r>
          </w:p>
        </w:tc>
      </w:tr>
      <w:tr w:rsidR="00FB688A" w:rsidRPr="00FB688A" w14:paraId="3D825D3E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0694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UNIDAD DE INFORMACIÓN Y ANÁLISIS FINANCIERO - UIAF.</w:t>
            </w:r>
          </w:p>
        </w:tc>
      </w:tr>
      <w:tr w:rsidR="00FB688A" w:rsidRPr="00FB688A" w14:paraId="27C9E2BC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E891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lastRenderedPageBreak/>
              <w:t>UNIDAD DE PLANEACIÓN MINERO ENERGÉTICA - UPME.</w:t>
            </w:r>
          </w:p>
        </w:tc>
      </w:tr>
      <w:tr w:rsidR="00FB688A" w:rsidRPr="00FB688A" w14:paraId="76707970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1AE5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UNIDAD DE SERVICIOS PENITENCIARIOS Y CARCELARIOS - USPEC.</w:t>
            </w:r>
          </w:p>
        </w:tc>
      </w:tr>
      <w:tr w:rsidR="00FB688A" w:rsidRPr="00FB688A" w14:paraId="2C80462B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AB02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UNIDAD NACIONAL DE PROTECCIÓN - UNP.</w:t>
            </w:r>
          </w:p>
        </w:tc>
      </w:tr>
      <w:tr w:rsidR="00FB688A" w:rsidRPr="00FB688A" w14:paraId="284987D9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9C50" w14:textId="77777777" w:rsidR="00FB688A" w:rsidRPr="00FB688A" w:rsidRDefault="00FB688A" w:rsidP="00FB6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UNIDAD NACIONAL PARA LA GESTIÓN DEL RIESGO DE DESASTRES - UNGRD.</w:t>
            </w:r>
          </w:p>
        </w:tc>
      </w:tr>
      <w:tr w:rsidR="00FB688A" w:rsidRPr="00FB688A" w14:paraId="58B12C07" w14:textId="77777777" w:rsidTr="00FB688A">
        <w:trPr>
          <w:trHeight w:val="9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610E" w14:textId="77777777" w:rsidR="00FB688A" w:rsidRPr="00FB688A" w:rsidRDefault="00FB688A" w:rsidP="00FB6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B68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CO"/>
              </w:rPr>
              <w:t>UNIDAD PARA LA ATENCIÓN Y REPARACIÓN INTEGRAL A LAS VÍCTIMAS</w:t>
            </w:r>
          </w:p>
        </w:tc>
      </w:tr>
    </w:tbl>
    <w:p w14:paraId="1FF2EF7F" w14:textId="77777777" w:rsidR="003D2D05" w:rsidRDefault="003D2D05"/>
    <w:sectPr w:rsidR="003D2D0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5967" w14:textId="77777777" w:rsidR="008B1BF4" w:rsidRDefault="008B1BF4" w:rsidP="00FB688A">
      <w:pPr>
        <w:spacing w:after="0" w:line="240" w:lineRule="auto"/>
      </w:pPr>
      <w:r>
        <w:separator/>
      </w:r>
    </w:p>
  </w:endnote>
  <w:endnote w:type="continuationSeparator" w:id="0">
    <w:p w14:paraId="28EDA13A" w14:textId="77777777" w:rsidR="008B1BF4" w:rsidRDefault="008B1BF4" w:rsidP="00FB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36FA" w14:textId="77777777" w:rsidR="008B1BF4" w:rsidRDefault="008B1BF4" w:rsidP="00FB688A">
      <w:pPr>
        <w:spacing w:after="0" w:line="240" w:lineRule="auto"/>
      </w:pPr>
      <w:r>
        <w:separator/>
      </w:r>
    </w:p>
  </w:footnote>
  <w:footnote w:type="continuationSeparator" w:id="0">
    <w:p w14:paraId="17AF7BEB" w14:textId="77777777" w:rsidR="008B1BF4" w:rsidRDefault="008B1BF4" w:rsidP="00FB6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18A2" w14:textId="77777777" w:rsidR="00FB688A" w:rsidRPr="00FB688A" w:rsidRDefault="00FB688A">
    <w:pPr>
      <w:pStyle w:val="Encabezado"/>
      <w:rPr>
        <w:b/>
        <w:sz w:val="40"/>
        <w:szCs w:val="40"/>
      </w:rPr>
    </w:pPr>
    <w:r w:rsidRPr="00FB688A">
      <w:rPr>
        <w:b/>
        <w:sz w:val="40"/>
        <w:szCs w:val="40"/>
      </w:rPr>
      <w:t>ENTIDADES PRESUPUESTALES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8A"/>
    <w:rsid w:val="002A1BA7"/>
    <w:rsid w:val="003D2D05"/>
    <w:rsid w:val="004D7572"/>
    <w:rsid w:val="00766124"/>
    <w:rsid w:val="008B1BF4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2510"/>
  <w15:chartTrackingRefBased/>
  <w15:docId w15:val="{CEDD8CEB-68C0-4A28-A2F7-9053A12F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6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88A"/>
  </w:style>
  <w:style w:type="paragraph" w:styleId="Piedepgina">
    <w:name w:val="footer"/>
    <w:basedOn w:val="Normal"/>
    <w:link w:val="PiedepginaCar"/>
    <w:uiPriority w:val="99"/>
    <w:unhideWhenUsed/>
    <w:rsid w:val="00FB6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1342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Rozo Vargas</dc:creator>
  <cp:keywords/>
  <dc:description/>
  <cp:lastModifiedBy>Fabian Humberto Trujillo Arismendy</cp:lastModifiedBy>
  <cp:revision>2</cp:revision>
  <dcterms:created xsi:type="dcterms:W3CDTF">2025-03-10T15:36:00Z</dcterms:created>
  <dcterms:modified xsi:type="dcterms:W3CDTF">2025-03-10T15:36:00Z</dcterms:modified>
</cp:coreProperties>
</file>